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015FDE42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5563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30</w:t>
      </w:r>
      <w:r w:rsidR="00556381" w:rsidRPr="0055638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5563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August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023820EF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044A300B" w14:textId="77777777"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E" w14:textId="77777777"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032C6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2022B508" w:rsidR="008C694A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EE6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EE6E26" w:rsidRPr="00EE6E2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E6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</w:t>
      </w:r>
      <w:r w:rsidR="00A810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</w:t>
      </w:r>
    </w:p>
    <w:p w14:paraId="044A3019" w14:textId="77777777"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14AC180C"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5C26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Pr="004A7B46" w:rsidRDefault="00C1051F" w:rsidP="004A7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4A301E" w14:textId="77777777" w:rsidR="00822D58" w:rsidRDefault="00822D58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4F7B75" w14:textId="77777777" w:rsidR="00B828C2" w:rsidRDefault="00B828C2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052280" w14:textId="5B4AF4B0" w:rsidR="00B828C2" w:rsidRPr="00A5785E" w:rsidRDefault="00B828C2" w:rsidP="00B8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Gas and Electricity Supply - </w:t>
      </w:r>
      <w:r w:rsidR="007B53ED">
        <w:rPr>
          <w:rFonts w:ascii="Arial" w:hAnsi="Arial" w:cs="Arial"/>
          <w:b/>
          <w:sz w:val="24"/>
          <w:szCs w:val="24"/>
          <w:u w:val="single"/>
        </w:rPr>
        <w:t>Renewal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044A3026" w14:textId="79D2E165" w:rsidR="00A5785E" w:rsidRDefault="00B828C2" w:rsidP="002918E4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</w:t>
      </w:r>
      <w:r w:rsidRPr="00B828C2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renewal quote received. </w:t>
      </w:r>
    </w:p>
    <w:p w14:paraId="467A46A4" w14:textId="2EA3E251" w:rsidR="00CE09AA" w:rsidRDefault="00CE09AA" w:rsidP="002918E4">
      <w:pPr>
        <w:jc w:val="center"/>
        <w:rPr>
          <w:rFonts w:ascii="Arial" w:hAnsi="Arial" w:cs="Arial"/>
          <w:bCs/>
          <w:sz w:val="24"/>
          <w:szCs w:val="24"/>
        </w:rPr>
      </w:pPr>
      <w:r w:rsidRPr="00831332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Cs/>
          <w:sz w:val="24"/>
          <w:szCs w:val="24"/>
        </w:rPr>
        <w:t xml:space="preserve"> the quote received to chang</w:t>
      </w:r>
      <w:r w:rsidR="00831332">
        <w:rPr>
          <w:rFonts w:ascii="Arial" w:hAnsi="Arial" w:cs="Arial"/>
          <w:bCs/>
          <w:sz w:val="24"/>
          <w:szCs w:val="24"/>
        </w:rPr>
        <w:t>e the electricity meter.</w:t>
      </w:r>
    </w:p>
    <w:p w14:paraId="62ACC3F8" w14:textId="4AADBABE" w:rsidR="00831332" w:rsidRDefault="00831332" w:rsidP="002918E4">
      <w:pPr>
        <w:jc w:val="center"/>
        <w:rPr>
          <w:rFonts w:ascii="Arial" w:hAnsi="Arial" w:cs="Arial"/>
          <w:b/>
          <w:sz w:val="24"/>
          <w:szCs w:val="24"/>
        </w:rPr>
      </w:pPr>
      <w:r w:rsidRPr="00831332">
        <w:rPr>
          <w:rFonts w:ascii="Arial" w:hAnsi="Arial" w:cs="Arial"/>
          <w:b/>
          <w:sz w:val="24"/>
          <w:szCs w:val="24"/>
        </w:rPr>
        <w:t xml:space="preserve">Upon review of the above, Committee to agree next steps. </w:t>
      </w:r>
    </w:p>
    <w:p w14:paraId="727FE429" w14:textId="77777777" w:rsidR="00156B68" w:rsidRDefault="00156B68" w:rsidP="00EA511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F60F49A" w14:textId="113E48A0" w:rsidR="00156B68" w:rsidRPr="008E212D" w:rsidRDefault="00156B68" w:rsidP="00156B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7. </w:t>
      </w:r>
      <w:r w:rsidR="00EA5113">
        <w:rPr>
          <w:rFonts w:ascii="Arial" w:hAnsi="Arial" w:cs="Arial"/>
          <w:b/>
          <w:sz w:val="24"/>
          <w:szCs w:val="24"/>
          <w:u w:val="single"/>
        </w:rPr>
        <w:t xml:space="preserve">Caretaker </w:t>
      </w:r>
    </w:p>
    <w:p w14:paraId="044A3027" w14:textId="3E8DAB14" w:rsidR="004A7B46" w:rsidRPr="00EA5113" w:rsidRDefault="00EA5113" w:rsidP="00EA5113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</w:t>
      </w:r>
      <w:r w:rsidRPr="00B828C2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draft description of the role and responsibilities. </w:t>
      </w:r>
    </w:p>
    <w:p w14:paraId="044A3028" w14:textId="77777777"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81FB77" w14:textId="167801D2" w:rsidR="005C2666" w:rsidRPr="008E212D" w:rsidRDefault="005D74DE" w:rsidP="005C26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037E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Bin Storage Unit at </w:t>
      </w:r>
      <w:r w:rsidR="00B828C2">
        <w:rPr>
          <w:rFonts w:ascii="Arial" w:hAnsi="Arial" w:cs="Arial"/>
          <w:b/>
          <w:sz w:val="24"/>
          <w:szCs w:val="24"/>
          <w:u w:val="single"/>
        </w:rPr>
        <w:t>T</w:t>
      </w:r>
      <w:r w:rsidR="005C2666">
        <w:rPr>
          <w:rFonts w:ascii="Arial" w:hAnsi="Arial" w:cs="Arial"/>
          <w:b/>
          <w:sz w:val="24"/>
          <w:szCs w:val="24"/>
          <w:u w:val="single"/>
        </w:rPr>
        <w:t>he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Old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Station</w:t>
      </w:r>
      <w:r w:rsidR="00ED00AC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</w:p>
    <w:p w14:paraId="45D9B768" w14:textId="1C9EDAE9" w:rsidR="00B828C2" w:rsidRDefault="005C2666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 w:rsidR="008300BD">
        <w:rPr>
          <w:rFonts w:ascii="Arial" w:hAnsi="Arial" w:cs="Arial"/>
          <w:sz w:val="24"/>
          <w:szCs w:val="24"/>
        </w:rPr>
        <w:t xml:space="preserve"> the </w:t>
      </w:r>
      <w:r w:rsidR="00D15691">
        <w:rPr>
          <w:rFonts w:ascii="Arial" w:hAnsi="Arial" w:cs="Arial"/>
          <w:sz w:val="24"/>
          <w:szCs w:val="24"/>
        </w:rPr>
        <w:t xml:space="preserve">storage facility proposal (If received). 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EF60CC7" w14:textId="77777777" w:rsidR="00156B68" w:rsidRDefault="00156B68" w:rsidP="005D74D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FBA9F18" w14:textId="77777777" w:rsidR="00CE09AA" w:rsidRDefault="00CE09AA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C4E3FD" w14:textId="3E737267" w:rsidR="00CE09AA" w:rsidRPr="008E212D" w:rsidRDefault="005D74DE" w:rsidP="00CE09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CE09A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Asset Management Register </w:t>
      </w:r>
    </w:p>
    <w:p w14:paraId="006B3728" w14:textId="6651FA45" w:rsidR="00CE09AA" w:rsidRDefault="00CE09AA" w:rsidP="00CE09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review </w:t>
      </w:r>
      <w:r>
        <w:rPr>
          <w:rFonts w:ascii="Arial" w:hAnsi="Arial" w:cs="Arial"/>
          <w:bCs/>
          <w:sz w:val="24"/>
          <w:szCs w:val="24"/>
        </w:rPr>
        <w:t xml:space="preserve">the draft asset register.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ED9447" w14:textId="77777777" w:rsidR="005A4DEC" w:rsidRDefault="005A4DEC" w:rsidP="00CE09A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D921DD" w14:textId="77777777" w:rsidR="003D0B51" w:rsidRDefault="003D0B51" w:rsidP="003757C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7EA06D" w14:textId="7C498F18" w:rsidR="003D0B51" w:rsidRPr="008E212D" w:rsidRDefault="005D74DE" w:rsidP="003D0B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3D0B5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7E6E99">
        <w:rPr>
          <w:rFonts w:ascii="Arial" w:hAnsi="Arial" w:cs="Arial"/>
          <w:b/>
          <w:sz w:val="24"/>
          <w:szCs w:val="24"/>
          <w:u w:val="single"/>
        </w:rPr>
        <w:t xml:space="preserve">Building Maintenance Checklist </w:t>
      </w:r>
      <w:r w:rsidR="00BC05D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5AC39D6" w14:textId="65D600F7" w:rsidR="003D0B51" w:rsidRDefault="003D0B51" w:rsidP="003D0B5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 w:rsidR="00B0192C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review </w:t>
      </w:r>
      <w:r w:rsidR="00B0192C" w:rsidRPr="00B0192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</w:t>
      </w:r>
      <w:r w:rsidR="00B0192C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</w:t>
      </w:r>
      <w:r w:rsidR="00B0192C" w:rsidRPr="00B0192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draft checklist</w:t>
      </w:r>
      <w:r w:rsidR="00B0192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6F2D4998" w14:textId="77777777" w:rsidR="00BC05D8" w:rsidRDefault="00BC05D8" w:rsidP="003757C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7337BBD" w14:textId="77777777" w:rsidR="00BC05D8" w:rsidRPr="005C2666" w:rsidRDefault="00BC05D8" w:rsidP="003D0B5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533B0DFB" w14:textId="7BFEEFC5" w:rsidR="0078799F" w:rsidRDefault="00D13056" w:rsidP="00716A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5D74D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BC05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726BAD">
        <w:rPr>
          <w:rFonts w:ascii="Arial" w:hAnsi="Arial" w:cs="Arial"/>
          <w:b/>
          <w:sz w:val="24"/>
          <w:szCs w:val="24"/>
          <w:u w:val="single"/>
        </w:rPr>
        <w:t>Work Station Stickers on Windows</w:t>
      </w:r>
    </w:p>
    <w:p w14:paraId="6AB68EDF" w14:textId="01067C90" w:rsidR="00716A28" w:rsidRPr="00716A28" w:rsidRDefault="00716A28" w:rsidP="00716A2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agree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E2416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removal process</w:t>
      </w:r>
      <w:r w:rsidR="006B507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.</w:t>
      </w:r>
      <w:r w:rsidR="00E2416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4425FF34" w14:textId="77777777" w:rsidR="00716A28" w:rsidRDefault="00716A28" w:rsidP="003757CB">
      <w:pPr>
        <w:rPr>
          <w:rFonts w:ascii="Arial" w:hAnsi="Arial" w:cs="Arial"/>
          <w:b/>
          <w:sz w:val="24"/>
          <w:szCs w:val="24"/>
          <w:u w:val="single"/>
        </w:rPr>
      </w:pPr>
    </w:p>
    <w:p w14:paraId="1EF7A85F" w14:textId="3C02206D" w:rsidR="0078799F" w:rsidRDefault="00D13056" w:rsidP="007879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6B507D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78799F">
        <w:rPr>
          <w:rFonts w:ascii="Arial" w:hAnsi="Arial" w:cs="Arial"/>
          <w:b/>
          <w:sz w:val="24"/>
          <w:szCs w:val="24"/>
          <w:u w:val="single"/>
        </w:rPr>
        <w:t>Covid 19 stickers on the floor</w:t>
      </w:r>
    </w:p>
    <w:p w14:paraId="5A10C0F1" w14:textId="1958DC42" w:rsidR="006B507D" w:rsidRPr="00716A28" w:rsidRDefault="006B507D" w:rsidP="006B507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agree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removal process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.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504CB74C" w14:textId="77777777" w:rsidR="00716A28" w:rsidRDefault="00716A28" w:rsidP="003757CB">
      <w:pPr>
        <w:rPr>
          <w:rFonts w:ascii="Arial" w:hAnsi="Arial" w:cs="Arial"/>
          <w:b/>
          <w:sz w:val="24"/>
          <w:szCs w:val="24"/>
          <w:u w:val="single"/>
        </w:rPr>
      </w:pPr>
    </w:p>
    <w:p w14:paraId="38019D86" w14:textId="77777777" w:rsidR="006B507D" w:rsidRDefault="00D13056" w:rsidP="0078799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6B507D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6B507D">
        <w:rPr>
          <w:rFonts w:ascii="Arial" w:hAnsi="Arial" w:cs="Arial"/>
          <w:b/>
          <w:sz w:val="24"/>
          <w:szCs w:val="24"/>
          <w:u w:val="single"/>
        </w:rPr>
        <w:t xml:space="preserve">Public toilets  </w:t>
      </w:r>
    </w:p>
    <w:p w14:paraId="5C814495" w14:textId="5FC0A159" w:rsidR="005A4DEC" w:rsidRPr="003757CB" w:rsidRDefault="006B507D" w:rsidP="003757CB">
      <w:pPr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6B507D">
        <w:rPr>
          <w:rFonts w:ascii="Arial" w:hAnsi="Arial" w:cs="Arial"/>
          <w:b/>
          <w:sz w:val="24"/>
          <w:szCs w:val="24"/>
        </w:rPr>
        <w:t xml:space="preserve">Committee to discuss </w:t>
      </w:r>
      <w:r w:rsidRPr="006B507D">
        <w:rPr>
          <w:rFonts w:ascii="Arial" w:hAnsi="Arial" w:cs="Arial"/>
          <w:bCs/>
          <w:sz w:val="24"/>
          <w:szCs w:val="24"/>
        </w:rPr>
        <w:t xml:space="preserve">the request made by the cleaner for a wind blocker on the toilets. </w:t>
      </w:r>
    </w:p>
    <w:p w14:paraId="044A3040" w14:textId="77777777" w:rsidR="00660C9F" w:rsidRDefault="00660C9F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1" w14:textId="2B63A7D3" w:rsidR="001947A1" w:rsidRPr="0024362B" w:rsidRDefault="006B507D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14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3" w14:textId="768A8D30" w:rsidR="001947A1" w:rsidRPr="001947A1" w:rsidRDefault="00286CB9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BD559C">
        <w:rPr>
          <w:rFonts w:ascii="Arial" w:eastAsia="Times New Roman" w:hAnsi="Arial" w:cs="Arial"/>
          <w:b/>
          <w:sz w:val="24"/>
          <w:szCs w:val="24"/>
          <w:lang w:eastAsia="en-GB"/>
        </w:rPr>
        <w:t>27</w:t>
      </w:r>
      <w:r w:rsidR="00BD559C" w:rsidRPr="00BD559C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BD559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September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 at 2pm in The Station Buildings Meeting Room</w:t>
      </w:r>
    </w:p>
    <w:p w14:paraId="044A3044" w14:textId="77777777"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04B" w14:textId="77777777"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0">
    <w:p w14:paraId="044A304C" w14:textId="77777777"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3049" w14:textId="77777777"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0">
    <w:p w14:paraId="044A304A" w14:textId="77777777"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56381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99F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15A2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2D3B"/>
    <w:rsid w:val="00CE56BE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5691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26</cp:revision>
  <cp:lastPrinted>2022-01-20T12:22:00Z</cp:lastPrinted>
  <dcterms:created xsi:type="dcterms:W3CDTF">2022-08-02T18:38:00Z</dcterms:created>
  <dcterms:modified xsi:type="dcterms:W3CDTF">2022-08-23T11:45:00Z</dcterms:modified>
</cp:coreProperties>
</file>